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FE" w:rsidRDefault="00805BFE" w:rsidP="00C5120C">
      <w:pPr>
        <w:tabs>
          <w:tab w:val="left" w:pos="3435"/>
        </w:tabs>
        <w:rPr>
          <w:rFonts w:eastAsia="Calibri"/>
          <w:b/>
          <w:sz w:val="22"/>
          <w:szCs w:val="22"/>
          <w:lang w:eastAsia="en-US"/>
        </w:rPr>
      </w:pPr>
      <w:r w:rsidRPr="00805BFE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0285095" cy="7493426"/>
            <wp:effectExtent l="0" t="0" r="1905" b="0"/>
            <wp:docPr id="1" name="Рисунок 1" descr="C:\Users\Оператор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095" cy="74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FE" w:rsidRDefault="00805BFE" w:rsidP="00C5120C">
      <w:pPr>
        <w:tabs>
          <w:tab w:val="left" w:pos="3435"/>
        </w:tabs>
        <w:rPr>
          <w:rFonts w:eastAsia="Calibri"/>
          <w:b/>
          <w:sz w:val="22"/>
          <w:szCs w:val="22"/>
          <w:lang w:eastAsia="en-US"/>
        </w:rPr>
      </w:pPr>
    </w:p>
    <w:p w:rsidR="00805BFE" w:rsidRDefault="00805BFE" w:rsidP="00C5120C">
      <w:pPr>
        <w:tabs>
          <w:tab w:val="left" w:pos="3435"/>
        </w:tabs>
        <w:rPr>
          <w:rFonts w:eastAsia="Calibri"/>
          <w:b/>
          <w:sz w:val="22"/>
          <w:szCs w:val="22"/>
          <w:lang w:eastAsia="en-US"/>
        </w:rPr>
      </w:pPr>
    </w:p>
    <w:p w:rsidR="00805BFE" w:rsidRPr="00E815AA" w:rsidRDefault="00805BFE" w:rsidP="00C5120C">
      <w:pPr>
        <w:tabs>
          <w:tab w:val="left" w:pos="3435"/>
        </w:tabs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23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707"/>
        <w:gridCol w:w="4394"/>
        <w:gridCol w:w="4961"/>
      </w:tblGrid>
      <w:tr w:rsidR="0039744A" w:rsidRPr="00F336C8" w:rsidTr="00E815AA">
        <w:trPr>
          <w:cantSplit/>
          <w:trHeight w:val="1134"/>
        </w:trPr>
        <w:tc>
          <w:tcPr>
            <w:tcW w:w="817" w:type="dxa"/>
            <w:textDirection w:val="btLr"/>
          </w:tcPr>
          <w:p w:rsidR="0039744A" w:rsidRPr="00F336C8" w:rsidRDefault="00C5120C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815AA">
              <w:rPr>
                <w:b/>
                <w:bCs/>
                <w:sz w:val="22"/>
                <w:szCs w:val="22"/>
              </w:rPr>
              <w:t>«</w:t>
            </w:r>
          </w:p>
          <w:p w:rsidR="0039744A" w:rsidRPr="00F336C8" w:rsidRDefault="0039744A" w:rsidP="00000DAF">
            <w:pPr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4707" w:type="dxa"/>
          </w:tcPr>
          <w:p w:rsidR="0039744A" w:rsidRPr="00F336C8" w:rsidRDefault="0039744A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9744A" w:rsidRPr="00F336C8" w:rsidRDefault="0039744A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09.00-09.10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(ранний возраст)</w:t>
            </w:r>
          </w:p>
          <w:p w:rsidR="0039744A" w:rsidRPr="00F336C8" w:rsidRDefault="0039744A" w:rsidP="001D513A">
            <w:pPr>
              <w:ind w:left="-108" w:right="112"/>
              <w:rPr>
                <w:sz w:val="18"/>
                <w:szCs w:val="18"/>
              </w:rPr>
            </w:pPr>
            <w:r w:rsidRPr="00F336C8">
              <w:rPr>
                <w:sz w:val="18"/>
                <w:szCs w:val="18"/>
              </w:rPr>
              <w:t>Речевое развитие (развитие речи)</w:t>
            </w:r>
            <w:r>
              <w:rPr>
                <w:sz w:val="18"/>
                <w:szCs w:val="18"/>
              </w:rPr>
              <w:t xml:space="preserve"> </w:t>
            </w:r>
          </w:p>
          <w:p w:rsidR="0039744A" w:rsidRPr="00F336C8" w:rsidRDefault="0039744A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09.20-09.35 (младший возраст)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</w:p>
          <w:p w:rsidR="0039744A" w:rsidRDefault="0039744A" w:rsidP="00000DAF">
            <w:pPr>
              <w:ind w:left="-108"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Познавательное развитие</w:t>
            </w:r>
          </w:p>
          <w:p w:rsidR="0039744A" w:rsidRPr="00840E01" w:rsidRDefault="0039744A" w:rsidP="00840E0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10.15-10.30 -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Физическое развитие (физическая культура (на прогулке)</w:t>
            </w:r>
          </w:p>
          <w:p w:rsidR="0039744A" w:rsidRDefault="0039744A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E815AA" w:rsidRPr="00F336C8" w:rsidRDefault="00E815AA" w:rsidP="00E815AA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E815AA" w:rsidRPr="00F336C8" w:rsidRDefault="0039744A" w:rsidP="00E815AA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4394" w:type="dxa"/>
          </w:tcPr>
          <w:p w:rsidR="0039744A" w:rsidRPr="00F336C8" w:rsidRDefault="0039744A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9744A" w:rsidRPr="00F336C8" w:rsidRDefault="0039744A" w:rsidP="00000DAF">
            <w:pPr>
              <w:ind w:left="-108" w:right="112"/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09.10-09.30 –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9744A" w:rsidRPr="00F336C8" w:rsidRDefault="0039744A" w:rsidP="00000DAF">
            <w:pPr>
              <w:tabs>
                <w:tab w:val="left" w:pos="3195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10.30-10.5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0 -Физическое развитие (физическая </w:t>
            </w:r>
            <w:r>
              <w:rPr>
                <w:rFonts w:eastAsia="Calibri"/>
                <w:sz w:val="18"/>
                <w:szCs w:val="18"/>
                <w:lang w:eastAsia="en-US"/>
              </w:rPr>
              <w:t>культура (на прогулке)</w:t>
            </w:r>
          </w:p>
          <w:p w:rsidR="0039744A" w:rsidRDefault="0039744A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9744A" w:rsidRPr="00F336C8" w:rsidRDefault="0039744A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9744A" w:rsidRPr="00F336C8" w:rsidRDefault="0039744A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4961" w:type="dxa"/>
            <w:shd w:val="clear" w:color="auto" w:fill="auto"/>
          </w:tcPr>
          <w:p w:rsidR="0039744A" w:rsidRPr="00F336C8" w:rsidRDefault="0039744A" w:rsidP="00000DAF">
            <w:pPr>
              <w:jc w:val="both"/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1 половина дня</w:t>
            </w:r>
          </w:p>
          <w:p w:rsidR="0039744A" w:rsidRPr="00F336C8" w:rsidRDefault="0039744A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09.00-09.25 </w:t>
            </w:r>
            <w:r>
              <w:rPr>
                <w:rFonts w:eastAsia="Calibri"/>
                <w:sz w:val="18"/>
                <w:szCs w:val="18"/>
                <w:lang w:eastAsia="en-US"/>
              </w:rPr>
              <w:t>(09.30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)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-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336C8">
              <w:rPr>
                <w:sz w:val="18"/>
                <w:szCs w:val="18"/>
              </w:rPr>
              <w:t>Речевое развитие (развитие речи)</w:t>
            </w:r>
          </w:p>
          <w:p w:rsidR="0039744A" w:rsidRPr="00F336C8" w:rsidRDefault="0039744A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09.40-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10.10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 -</w:t>
            </w:r>
            <w:proofErr w:type="gramEnd"/>
            <w:r w:rsidRPr="00F336C8">
              <w:rPr>
                <w:rFonts w:eastAsia="Calibri"/>
                <w:sz w:val="18"/>
                <w:szCs w:val="18"/>
                <w:lang w:eastAsia="en-US"/>
              </w:rPr>
              <w:t xml:space="preserve"> Художественно-эстетическое развитие (рисование)</w:t>
            </w:r>
          </w:p>
          <w:p w:rsidR="0039744A" w:rsidRPr="00F336C8" w:rsidRDefault="0039744A" w:rsidP="00000DA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11.00- 11.30 - </w:t>
            </w:r>
            <w:r w:rsidRPr="00F336C8">
              <w:rPr>
                <w:rFonts w:eastAsia="Calibri"/>
                <w:sz w:val="18"/>
                <w:szCs w:val="18"/>
                <w:lang w:eastAsia="en-US"/>
              </w:rPr>
              <w:t>Физическое развитие (физическая культура (на прогулке)</w:t>
            </w:r>
          </w:p>
          <w:p w:rsidR="0039744A" w:rsidRDefault="0039744A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>2 половина дня</w:t>
            </w:r>
          </w:p>
          <w:p w:rsidR="0039744A" w:rsidRPr="00F336C8" w:rsidRDefault="0039744A" w:rsidP="00000DAF">
            <w:pPr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Художественно-эстетическое развитие (КМД))</w:t>
            </w:r>
          </w:p>
          <w:p w:rsidR="0039744A" w:rsidRPr="00F336C8" w:rsidRDefault="0039744A" w:rsidP="00000DA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336C8">
              <w:rPr>
                <w:rFonts w:eastAsia="Calibri"/>
                <w:sz w:val="18"/>
                <w:szCs w:val="18"/>
                <w:lang w:eastAsia="en-US"/>
              </w:rPr>
              <w:t>Хозяйственно-бытовой труд</w:t>
            </w:r>
          </w:p>
        </w:tc>
      </w:tr>
    </w:tbl>
    <w:p w:rsidR="00E815AA" w:rsidRDefault="00E815AA" w:rsidP="00C5120C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Pr="00E815AA" w:rsidRDefault="00E815AA" w:rsidP="00E815AA"/>
    <w:p w:rsidR="00E815AA" w:rsidRDefault="00E815AA" w:rsidP="00E815AA">
      <w:pPr>
        <w:tabs>
          <w:tab w:val="left" w:pos="1275"/>
        </w:tabs>
      </w:pPr>
    </w:p>
    <w:p w:rsidR="00805BFE" w:rsidRDefault="00E815AA" w:rsidP="00E815AA">
      <w:pPr>
        <w:tabs>
          <w:tab w:val="left" w:pos="1275"/>
        </w:tabs>
      </w:pPr>
      <w:r>
        <w:tab/>
      </w:r>
    </w:p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Pr="00805BFE" w:rsidRDefault="00805BFE" w:rsidP="00805BFE"/>
    <w:p w:rsidR="00805BFE" w:rsidRDefault="00805BFE" w:rsidP="00805BFE"/>
    <w:p w:rsidR="00805BFE" w:rsidRPr="00805BFE" w:rsidRDefault="00805BFE" w:rsidP="00805BFE"/>
    <w:p w:rsidR="00805BFE" w:rsidRDefault="00805BFE" w:rsidP="00805BFE">
      <w:pPr>
        <w:tabs>
          <w:tab w:val="left" w:pos="1980"/>
        </w:tabs>
      </w:pPr>
      <w:r>
        <w:tab/>
      </w:r>
    </w:p>
    <w:p w:rsidR="00C5120C" w:rsidRPr="00805BFE" w:rsidRDefault="00805BFE" w:rsidP="00805BFE">
      <w:pPr>
        <w:tabs>
          <w:tab w:val="left" w:pos="1980"/>
        </w:tabs>
        <w:sectPr w:rsidR="00C5120C" w:rsidRPr="00805BFE" w:rsidSect="00E815AA">
          <w:pgSz w:w="16838" w:h="11906" w:orient="landscape"/>
          <w:pgMar w:top="284" w:right="357" w:bottom="425" w:left="284" w:header="709" w:footer="709" w:gutter="0"/>
          <w:cols w:space="708"/>
          <w:docGrid w:linePitch="360"/>
        </w:sectPr>
      </w:pPr>
      <w:r>
        <w:tab/>
      </w:r>
    </w:p>
    <w:p w:rsidR="00C5120C" w:rsidRDefault="00C5120C" w:rsidP="00805BFE"/>
    <w:p w:rsidR="00805BFE" w:rsidRDefault="00805BFE" w:rsidP="00805BFE">
      <w:bookmarkStart w:id="0" w:name="_GoBack"/>
      <w:bookmarkEnd w:id="0"/>
    </w:p>
    <w:sectPr w:rsidR="00805BFE" w:rsidSect="00C512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0C"/>
    <w:rsid w:val="001172CC"/>
    <w:rsid w:val="001D513A"/>
    <w:rsid w:val="0039744A"/>
    <w:rsid w:val="004F79F0"/>
    <w:rsid w:val="006A1509"/>
    <w:rsid w:val="00805BFE"/>
    <w:rsid w:val="00827558"/>
    <w:rsid w:val="00840E01"/>
    <w:rsid w:val="0098038C"/>
    <w:rsid w:val="00A97D48"/>
    <w:rsid w:val="00C5120C"/>
    <w:rsid w:val="00D023CD"/>
    <w:rsid w:val="00E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3F98-49CC-4872-B7F3-618261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5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5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cp:lastPrinted>2018-09-19T13:22:00Z</cp:lastPrinted>
  <dcterms:created xsi:type="dcterms:W3CDTF">2018-09-24T14:10:00Z</dcterms:created>
  <dcterms:modified xsi:type="dcterms:W3CDTF">2018-09-24T14:10:00Z</dcterms:modified>
</cp:coreProperties>
</file>